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附件1：</w:t>
      </w:r>
    </w:p>
    <w:p>
      <w:pPr>
        <w:widowControl/>
        <w:spacing w:line="200" w:lineRule="atLeas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bookmarkStart w:id="0" w:name="_Hlk55207605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入会申请表</w:t>
      </w:r>
    </w:p>
    <w:p>
      <w:pPr>
        <w:widowControl/>
        <w:spacing w:line="200" w:lineRule="atLeas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460" w:lineRule="exact"/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我单位申请加入中国化工企业管理协会，遵守协会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《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章程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》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，执行协会决议，积极参加协会活动，及时反映情况和提出建议，为促进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石油和化工行业高质量发展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做贡献。</w:t>
      </w:r>
    </w:p>
    <w:p>
      <w:pPr>
        <w:widowControl/>
        <w:spacing w:line="200" w:lineRule="atLeas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0"/>
          <w:szCs w:val="30"/>
        </w:rPr>
        <w:t>中国化工企业管理协会团体会员申请入会登记表</w:t>
      </w:r>
    </w:p>
    <w:tbl>
      <w:tblPr>
        <w:tblStyle w:val="6"/>
        <w:tblW w:w="8408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488"/>
        <w:gridCol w:w="2895"/>
        <w:gridCol w:w="1492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2" w:type="dxa"/>
          </w:tcPr>
          <w:p>
            <w:pPr>
              <w:widowControl/>
              <w:spacing w:line="2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383" w:type="dxa"/>
            <w:gridSpan w:val="2"/>
          </w:tcPr>
          <w:p>
            <w:pPr>
              <w:widowControl/>
              <w:spacing w:line="2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</w:tcPr>
          <w:p>
            <w:pPr>
              <w:widowControl/>
              <w:spacing w:line="2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2091" w:type="dxa"/>
          </w:tcPr>
          <w:p>
            <w:pPr>
              <w:widowControl/>
              <w:spacing w:line="2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2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成立时间</w:t>
            </w:r>
          </w:p>
        </w:tc>
        <w:tc>
          <w:tcPr>
            <w:tcW w:w="3383" w:type="dxa"/>
            <w:gridSpan w:val="2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企业性质</w:t>
            </w:r>
          </w:p>
        </w:tc>
        <w:tc>
          <w:tcPr>
            <w:tcW w:w="2091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8" w:hRule="atLeast"/>
        </w:trPr>
        <w:tc>
          <w:tcPr>
            <w:tcW w:w="1442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职工人数</w:t>
            </w:r>
          </w:p>
        </w:tc>
        <w:tc>
          <w:tcPr>
            <w:tcW w:w="3383" w:type="dxa"/>
            <w:gridSpan w:val="2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电    话</w:t>
            </w:r>
          </w:p>
        </w:tc>
        <w:tc>
          <w:tcPr>
            <w:tcW w:w="2091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2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3383" w:type="dxa"/>
            <w:gridSpan w:val="2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电子邮件</w:t>
            </w:r>
          </w:p>
        </w:tc>
        <w:tc>
          <w:tcPr>
            <w:tcW w:w="2091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" w:hRule="atLeast"/>
        </w:trPr>
        <w:tc>
          <w:tcPr>
            <w:tcW w:w="1442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主要产品</w:t>
            </w:r>
          </w:p>
        </w:tc>
        <w:tc>
          <w:tcPr>
            <w:tcW w:w="3383" w:type="dxa"/>
            <w:gridSpan w:val="2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规    模</w:t>
            </w:r>
          </w:p>
        </w:tc>
        <w:tc>
          <w:tcPr>
            <w:tcW w:w="2091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</w:trPr>
        <w:tc>
          <w:tcPr>
            <w:tcW w:w="1442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企业法人</w:t>
            </w:r>
          </w:p>
        </w:tc>
        <w:tc>
          <w:tcPr>
            <w:tcW w:w="3383" w:type="dxa"/>
            <w:gridSpan w:val="2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联 系 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ab/>
            </w:r>
          </w:p>
        </w:tc>
        <w:tc>
          <w:tcPr>
            <w:tcW w:w="2091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2" w:type="dxa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966" w:type="dxa"/>
            <w:gridSpan w:val="4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930" w:type="dxa"/>
            <w:gridSpan w:val="2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会员级别</w:t>
            </w:r>
          </w:p>
        </w:tc>
        <w:tc>
          <w:tcPr>
            <w:tcW w:w="6478" w:type="dxa"/>
            <w:gridSpan w:val="3"/>
          </w:tcPr>
          <w:p>
            <w:pPr>
              <w:widowControl/>
              <w:spacing w:line="400" w:lineRule="atLeast"/>
              <w:ind w:firstLine="904" w:firstLineChars="30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□会员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理事    □副会长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930" w:type="dxa"/>
            <w:gridSpan w:val="2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理 事 会</w:t>
            </w: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审批意见</w:t>
            </w:r>
          </w:p>
        </w:tc>
        <w:tc>
          <w:tcPr>
            <w:tcW w:w="6478" w:type="dxa"/>
            <w:gridSpan w:val="3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460" w:lineRule="exact"/>
        <w:ind w:firstLine="562" w:firstLineChars="200"/>
        <w:contextualSpacing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bookmarkStart w:id="1" w:name="_Hlk56589722"/>
      <w:bookmarkStart w:id="2" w:name="_Hlk56589556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说明：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在会员级别一栏中，请在选中项中划“√”。申请入会的会员需填此表一式两份（可复印）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营业执照复印件一份、企业简介一份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申请加入理事的企业需填写理事登记表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），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均加盖公章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寄回本会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经协会批准后，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入会申请表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一份存档，一份寄回原单位保存。</w:t>
      </w:r>
      <w:bookmarkEnd w:id="1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 </w:t>
      </w:r>
      <w:bookmarkEnd w:id="2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        </w:t>
      </w:r>
    </w:p>
    <w:p>
      <w:pPr>
        <w:widowControl/>
        <w:spacing w:line="460" w:lineRule="exact"/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bookmarkStart w:id="5" w:name="_GoBack"/>
      <w:bookmarkEnd w:id="5"/>
    </w:p>
    <w:p>
      <w:pPr>
        <w:widowControl/>
        <w:spacing w:line="560" w:lineRule="atLeast"/>
        <w:ind w:firstLine="900" w:firstLineChars="3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申请单位公章：                  审核单位公章：</w:t>
      </w:r>
    </w:p>
    <w:p>
      <w:pPr>
        <w:widowControl/>
        <w:spacing w:line="560" w:lineRule="atLeast"/>
        <w:ind w:firstLine="1200" w:firstLineChars="4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年   月  日                      年   月  日</w:t>
      </w:r>
    </w:p>
    <w:bookmarkEnd w:id="0"/>
    <w:p>
      <w:pPr>
        <w:widowControl/>
        <w:spacing w:line="560" w:lineRule="atLeast"/>
        <w:jc w:val="lef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附件2：</w:t>
      </w:r>
      <w:bookmarkStart w:id="3" w:name="_Hlk55207646"/>
    </w:p>
    <w:tbl>
      <w:tblPr>
        <w:tblStyle w:val="6"/>
        <w:tblpPr w:leftFromText="180" w:rightFromText="180" w:vertAnchor="text" w:horzAnchor="margin" w:tblpX="-289" w:tblpY="886"/>
        <w:tblOverlap w:val="never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426"/>
        <w:gridCol w:w="1725"/>
        <w:gridCol w:w="1513"/>
        <w:gridCol w:w="1258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86" w:type="dxa"/>
            <w:vAlign w:val="center"/>
          </w:tcPr>
          <w:p>
            <w:pPr>
              <w:widowControl/>
              <w:spacing w:line="580" w:lineRule="exact"/>
              <w:ind w:hanging="2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121" w:type="dxa"/>
            <w:gridSpan w:val="3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86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国  籍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86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证件编号</w:t>
            </w:r>
          </w:p>
        </w:tc>
        <w:tc>
          <w:tcPr>
            <w:tcW w:w="4121" w:type="dxa"/>
            <w:gridSpan w:val="3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86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86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86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272" w:type="dxa"/>
            <w:gridSpan w:val="5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86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86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272" w:type="dxa"/>
            <w:gridSpan w:val="5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" w:hRule="atLeast"/>
        </w:trPr>
        <w:tc>
          <w:tcPr>
            <w:tcW w:w="8758" w:type="dxa"/>
            <w:gridSpan w:val="6"/>
            <w:vAlign w:val="center"/>
          </w:tcPr>
          <w:p>
            <w:pPr>
              <w:widowControl/>
              <w:spacing w:line="580" w:lineRule="exact"/>
              <w:ind w:firstLine="3373" w:firstLineChars="12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912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自何年月至何年月</w:t>
            </w:r>
          </w:p>
        </w:tc>
        <w:tc>
          <w:tcPr>
            <w:tcW w:w="4496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在何地区何单位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912" w:type="dxa"/>
            <w:gridSpan w:val="2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912" w:type="dxa"/>
            <w:gridSpan w:val="2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912" w:type="dxa"/>
            <w:gridSpan w:val="2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912" w:type="dxa"/>
            <w:gridSpan w:val="2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" w:hRule="atLeast"/>
        </w:trPr>
        <w:tc>
          <w:tcPr>
            <w:tcW w:w="2912" w:type="dxa"/>
            <w:gridSpan w:val="2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" w:hRule="atLeast"/>
        </w:trPr>
        <w:tc>
          <w:tcPr>
            <w:tcW w:w="2912" w:type="dxa"/>
            <w:gridSpan w:val="2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637" w:type="dxa"/>
            <w:gridSpan w:val="3"/>
            <w:vAlign w:val="center"/>
          </w:tcPr>
          <w:p>
            <w:pPr>
              <w:widowControl/>
              <w:spacing w:line="580" w:lineRule="exact"/>
              <w:ind w:firstLine="1124" w:firstLineChars="4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社会团体意见</w:t>
            </w:r>
          </w:p>
        </w:tc>
        <w:tc>
          <w:tcPr>
            <w:tcW w:w="4121" w:type="dxa"/>
            <w:gridSpan w:val="3"/>
            <w:vAlign w:val="center"/>
          </w:tcPr>
          <w:p>
            <w:pPr>
              <w:widowControl/>
              <w:spacing w:line="580" w:lineRule="exact"/>
              <w:ind w:firstLine="281" w:firstLine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本人所在单位人事部门意见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637" w:type="dxa"/>
            <w:gridSpan w:val="3"/>
            <w:vAlign w:val="center"/>
          </w:tcPr>
          <w:p>
            <w:pPr>
              <w:widowControl/>
              <w:spacing w:line="580" w:lineRule="exact"/>
              <w:ind w:firstLine="843" w:firstLineChars="3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（印章）</w:t>
            </w:r>
          </w:p>
          <w:p>
            <w:pPr>
              <w:widowControl/>
              <w:spacing w:line="580" w:lineRule="exact"/>
              <w:ind w:firstLine="843" w:firstLineChars="3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经办人：          年  月  日       </w:t>
            </w:r>
          </w:p>
        </w:tc>
        <w:tc>
          <w:tcPr>
            <w:tcW w:w="4121" w:type="dxa"/>
            <w:gridSpan w:val="3"/>
            <w:vAlign w:val="center"/>
          </w:tcPr>
          <w:p>
            <w:pPr>
              <w:widowControl/>
              <w:spacing w:line="580" w:lineRule="exact"/>
              <w:ind w:firstLine="1124" w:firstLineChars="4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（印章）</w:t>
            </w:r>
          </w:p>
          <w:p>
            <w:pPr>
              <w:widowControl/>
              <w:spacing w:line="580" w:lineRule="exact"/>
              <w:ind w:firstLine="1124" w:firstLineChars="4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经办人：         年  月  日</w:t>
            </w:r>
          </w:p>
        </w:tc>
      </w:tr>
    </w:tbl>
    <w:p>
      <w:pPr>
        <w:widowControl/>
        <w:spacing w:line="560" w:lineRule="atLeast"/>
        <w:jc w:val="center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bookmarkStart w:id="4" w:name="_Hlk56589207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中国化工企业管理协会理事登记表</w:t>
      </w:r>
      <w:bookmarkEnd w:id="4"/>
    </w:p>
    <w:bookmarkEnd w:id="3"/>
    <w:p>
      <w:pPr>
        <w:widowControl/>
        <w:spacing w:line="560" w:lineRule="atLeast"/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40E"/>
    <w:rsid w:val="00022A54"/>
    <w:rsid w:val="00026003"/>
    <w:rsid w:val="00073E21"/>
    <w:rsid w:val="00086A91"/>
    <w:rsid w:val="00171DD0"/>
    <w:rsid w:val="0019758B"/>
    <w:rsid w:val="001D11E8"/>
    <w:rsid w:val="00266023"/>
    <w:rsid w:val="00302230"/>
    <w:rsid w:val="00353A5E"/>
    <w:rsid w:val="0035440E"/>
    <w:rsid w:val="003F5E60"/>
    <w:rsid w:val="004A476B"/>
    <w:rsid w:val="004C5D2A"/>
    <w:rsid w:val="00537918"/>
    <w:rsid w:val="00552889"/>
    <w:rsid w:val="005D100B"/>
    <w:rsid w:val="006C3ED5"/>
    <w:rsid w:val="007C4F05"/>
    <w:rsid w:val="007E131E"/>
    <w:rsid w:val="007F7E14"/>
    <w:rsid w:val="00890F7C"/>
    <w:rsid w:val="008A0900"/>
    <w:rsid w:val="00972045"/>
    <w:rsid w:val="009B6634"/>
    <w:rsid w:val="00A92CD5"/>
    <w:rsid w:val="00C92267"/>
    <w:rsid w:val="00E00E60"/>
    <w:rsid w:val="00E25397"/>
    <w:rsid w:val="00E577D3"/>
    <w:rsid w:val="00E90DE7"/>
    <w:rsid w:val="00EC756D"/>
    <w:rsid w:val="00F02E60"/>
    <w:rsid w:val="00FC2C27"/>
    <w:rsid w:val="043E527F"/>
    <w:rsid w:val="04B64D54"/>
    <w:rsid w:val="06C90287"/>
    <w:rsid w:val="0803400D"/>
    <w:rsid w:val="0C57158F"/>
    <w:rsid w:val="0D0F7D7F"/>
    <w:rsid w:val="0DF210D7"/>
    <w:rsid w:val="0FB1578E"/>
    <w:rsid w:val="113B61A5"/>
    <w:rsid w:val="11D135CE"/>
    <w:rsid w:val="11EB70E3"/>
    <w:rsid w:val="13604347"/>
    <w:rsid w:val="152369EA"/>
    <w:rsid w:val="154D2B75"/>
    <w:rsid w:val="189546F3"/>
    <w:rsid w:val="18B50D80"/>
    <w:rsid w:val="1A7A741D"/>
    <w:rsid w:val="1C5E1B25"/>
    <w:rsid w:val="1DBB285F"/>
    <w:rsid w:val="1E103381"/>
    <w:rsid w:val="210C43AF"/>
    <w:rsid w:val="247C2C0E"/>
    <w:rsid w:val="28560827"/>
    <w:rsid w:val="2A5E3ADB"/>
    <w:rsid w:val="2CEA6389"/>
    <w:rsid w:val="30C72E85"/>
    <w:rsid w:val="31351D8B"/>
    <w:rsid w:val="35577568"/>
    <w:rsid w:val="37980848"/>
    <w:rsid w:val="3C6618EB"/>
    <w:rsid w:val="40DD4635"/>
    <w:rsid w:val="42194D85"/>
    <w:rsid w:val="43A05748"/>
    <w:rsid w:val="460C4700"/>
    <w:rsid w:val="47D021A8"/>
    <w:rsid w:val="485A7A64"/>
    <w:rsid w:val="4EF963D4"/>
    <w:rsid w:val="500F3901"/>
    <w:rsid w:val="53BC7A2E"/>
    <w:rsid w:val="557462A6"/>
    <w:rsid w:val="56A009D3"/>
    <w:rsid w:val="57FF0398"/>
    <w:rsid w:val="599C7A5D"/>
    <w:rsid w:val="5AB47EA8"/>
    <w:rsid w:val="5B544C2A"/>
    <w:rsid w:val="5C5404DD"/>
    <w:rsid w:val="63007A26"/>
    <w:rsid w:val="631F26AD"/>
    <w:rsid w:val="65280698"/>
    <w:rsid w:val="652B55B2"/>
    <w:rsid w:val="66BD5856"/>
    <w:rsid w:val="66D7593F"/>
    <w:rsid w:val="677143BA"/>
    <w:rsid w:val="678D5EC1"/>
    <w:rsid w:val="69591640"/>
    <w:rsid w:val="6C2F1E81"/>
    <w:rsid w:val="70F6184A"/>
    <w:rsid w:val="71D053A6"/>
    <w:rsid w:val="72266CDD"/>
    <w:rsid w:val="7A9D110B"/>
    <w:rsid w:val="7BB152DC"/>
    <w:rsid w:val="7BF3614D"/>
    <w:rsid w:val="7D637D65"/>
    <w:rsid w:val="7F6F09B2"/>
    <w:rsid w:val="7F7A064B"/>
    <w:rsid w:val="7FD80E64"/>
    <w:rsid w:val="7FE730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EB4A9-E41A-4B69-960E-8AC682A82E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261</Words>
  <Characters>1491</Characters>
  <Lines>12</Lines>
  <Paragraphs>3</Paragraphs>
  <TotalTime>10</TotalTime>
  <ScaleCrop>false</ScaleCrop>
  <LinksUpToDate>false</LinksUpToDate>
  <CharactersWithSpaces>1749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2021-01-23T02:24:00Z</dcterms:created>
  <dc:creator>z</dc:creator>
  <cp:lastModifiedBy>防微XX</cp:lastModifiedBy>
  <cp:lastPrinted>2021-11-18T01:24:32Z</cp:lastPrinted>
  <dcterms:modified xsi:type="dcterms:W3CDTF">2021-11-18T01:34:10Z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92564DE0B8054A28A739B32704E6E7D5</vt:lpwstr>
  </property>
</Properties>
</file>